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71" w:rsidRPr="00C64121" w:rsidRDefault="003B6071" w:rsidP="00C64121">
      <w:bookmarkStart w:id="0" w:name="_GoBack"/>
      <w:bookmarkEnd w:id="0"/>
    </w:p>
    <w:sectPr w:rsidR="003B6071" w:rsidRPr="00C64121" w:rsidSect="00F037FE">
      <w:headerReference w:type="default" r:id="rId7"/>
      <w:pgSz w:w="11906" w:h="16838" w:code="9"/>
      <w:pgMar w:top="1702" w:right="1418" w:bottom="102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E0" w:rsidRDefault="001A1BE0" w:rsidP="00B3470F">
      <w:pPr>
        <w:spacing w:after="0" w:line="240" w:lineRule="auto"/>
      </w:pPr>
      <w:r>
        <w:separator/>
      </w:r>
    </w:p>
  </w:endnote>
  <w:endnote w:type="continuationSeparator" w:id="0">
    <w:p w:rsidR="001A1BE0" w:rsidRDefault="001A1BE0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E0" w:rsidRDefault="001A1BE0" w:rsidP="00B3470F">
      <w:pPr>
        <w:spacing w:after="0" w:line="240" w:lineRule="auto"/>
      </w:pPr>
      <w:r>
        <w:separator/>
      </w:r>
    </w:p>
  </w:footnote>
  <w:footnote w:type="continuationSeparator" w:id="0">
    <w:p w:rsidR="001A1BE0" w:rsidRDefault="001A1BE0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5C" w:rsidRPr="0041295C" w:rsidRDefault="00F037FE" w:rsidP="00F037F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25pt;height:20.95pt">
          <v:imagedata r:id="rId1" o:title="logo-ETSII-Color"/>
        </v:shape>
      </w:pict>
    </w:r>
    <w:r w:rsidR="0041295C">
      <w:t xml:space="preserve">                                                                                                     </w:t>
    </w:r>
    <w:r w:rsidR="00B409F8" w:rsidRPr="00ED6486">
      <w:rPr>
        <w:noProof/>
      </w:rPr>
      <w:drawing>
        <wp:inline distT="0" distB="0" distL="0" distR="0">
          <wp:extent cx="523875" cy="457200"/>
          <wp:effectExtent l="0" t="0" r="9525" b="0"/>
          <wp:docPr id="4" name="Imagen 4" descr="C:\Users\gomezroz\AppData\Local\Microsoft\Windows\INetCache\Content.Word\logo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gomezroz\AppData\Local\Microsoft\Windows\INetCache\Content.Word\logoU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D6CAB"/>
    <w:rsid w:val="00147774"/>
    <w:rsid w:val="0017771C"/>
    <w:rsid w:val="001A1BE0"/>
    <w:rsid w:val="002244E5"/>
    <w:rsid w:val="00360BC2"/>
    <w:rsid w:val="003A2ADB"/>
    <w:rsid w:val="003B6071"/>
    <w:rsid w:val="0041295C"/>
    <w:rsid w:val="00443510"/>
    <w:rsid w:val="0051159F"/>
    <w:rsid w:val="00522960"/>
    <w:rsid w:val="0056784D"/>
    <w:rsid w:val="0058043C"/>
    <w:rsid w:val="005877AF"/>
    <w:rsid w:val="0059249B"/>
    <w:rsid w:val="00607BBC"/>
    <w:rsid w:val="00624E7C"/>
    <w:rsid w:val="00704052"/>
    <w:rsid w:val="00716CD0"/>
    <w:rsid w:val="007B6301"/>
    <w:rsid w:val="0086791D"/>
    <w:rsid w:val="00871516"/>
    <w:rsid w:val="008C77D9"/>
    <w:rsid w:val="008D74AF"/>
    <w:rsid w:val="00947A1D"/>
    <w:rsid w:val="009A09D5"/>
    <w:rsid w:val="00A24A05"/>
    <w:rsid w:val="00AE6737"/>
    <w:rsid w:val="00AF2CC5"/>
    <w:rsid w:val="00B3470F"/>
    <w:rsid w:val="00B409F8"/>
    <w:rsid w:val="00B55AEB"/>
    <w:rsid w:val="00C53901"/>
    <w:rsid w:val="00C64121"/>
    <w:rsid w:val="00C74B33"/>
    <w:rsid w:val="00CD257E"/>
    <w:rsid w:val="00CF5FE9"/>
    <w:rsid w:val="00D9768E"/>
    <w:rsid w:val="00DB0F44"/>
    <w:rsid w:val="00DD57DA"/>
    <w:rsid w:val="00E04F3B"/>
    <w:rsid w:val="00F037FE"/>
    <w:rsid w:val="00F8545F"/>
    <w:rsid w:val="00FB21ED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7DBF9-C6F0-4FE8-920A-68C398A1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70F"/>
  </w:style>
  <w:style w:type="paragraph" w:styleId="Piedepgina">
    <w:name w:val="footer"/>
    <w:basedOn w:val="Normal"/>
    <w:link w:val="Piedepgina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gomezroz</dc:creator>
  <cp:keywords/>
  <dc:description/>
  <cp:lastModifiedBy>Francisco Gómez Rodríguez</cp:lastModifiedBy>
  <cp:revision>7</cp:revision>
  <cp:lastPrinted>2014-12-13T12:06:00Z</cp:lastPrinted>
  <dcterms:created xsi:type="dcterms:W3CDTF">2015-02-13T18:24:00Z</dcterms:created>
  <dcterms:modified xsi:type="dcterms:W3CDTF">2015-05-08T07:58:00Z</dcterms:modified>
</cp:coreProperties>
</file>